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3B" w:rsidRPr="00970F22" w:rsidRDefault="00970F22" w:rsidP="00F36B3B">
      <w:pPr>
        <w:jc w:val="center"/>
        <w:rPr>
          <w:b/>
          <w:sz w:val="28"/>
          <w:szCs w:val="28"/>
        </w:rPr>
      </w:pPr>
      <w:r w:rsidRPr="00970F22">
        <w:rPr>
          <w:b/>
          <w:sz w:val="28"/>
          <w:szCs w:val="28"/>
        </w:rPr>
        <w:t>1.</w:t>
      </w:r>
      <w:r w:rsidR="00F36B3B" w:rsidRPr="00970F22">
        <w:rPr>
          <w:b/>
          <w:sz w:val="28"/>
          <w:szCs w:val="28"/>
        </w:rPr>
        <w:t>Сведения о муниципальном недвижимом имуществе</w:t>
      </w:r>
    </w:p>
    <w:p w:rsidR="00F36B3B" w:rsidRDefault="00F36B3B" w:rsidP="00F36B3B">
      <w:pPr>
        <w:jc w:val="center"/>
      </w:pPr>
    </w:p>
    <w:tbl>
      <w:tblPr>
        <w:tblW w:w="16160" w:type="dxa"/>
        <w:tblInd w:w="-34" w:type="dxa"/>
        <w:tblLayout w:type="fixed"/>
        <w:tblLook w:val="0000"/>
      </w:tblPr>
      <w:tblGrid>
        <w:gridCol w:w="567"/>
        <w:gridCol w:w="1984"/>
        <w:gridCol w:w="1985"/>
        <w:gridCol w:w="1689"/>
        <w:gridCol w:w="1004"/>
        <w:gridCol w:w="850"/>
        <w:gridCol w:w="1276"/>
        <w:gridCol w:w="1288"/>
        <w:gridCol w:w="2399"/>
        <w:gridCol w:w="1701"/>
        <w:gridCol w:w="1417"/>
      </w:tblGrid>
      <w:tr w:rsidR="00F36B3B" w:rsidRPr="00BA31D7" w:rsidTr="0053246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rPr>
                <w:sz w:val="16"/>
                <w:szCs w:val="16"/>
              </w:rPr>
              <w:t xml:space="preserve">Площадь, кв.м., </w:t>
            </w:r>
            <w:proofErr w:type="spellStart"/>
            <w:proofErr w:type="gramStart"/>
            <w:r w:rsidRPr="00BA31D7">
              <w:rPr>
                <w:sz w:val="16"/>
                <w:szCs w:val="16"/>
              </w:rPr>
              <w:t>протяжен-ность</w:t>
            </w:r>
            <w:proofErr w:type="spellEnd"/>
            <w:proofErr w:type="gramEnd"/>
            <w:r w:rsidRPr="00BA31D7">
              <w:rPr>
                <w:sz w:val="16"/>
                <w:szCs w:val="16"/>
              </w:rPr>
              <w:t>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>Балансовая стоимость</w:t>
            </w:r>
          </w:p>
          <w:p w:rsidR="00F36B3B" w:rsidRPr="00BA31D7" w:rsidRDefault="00F36B3B" w:rsidP="003D081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A31D7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BA31D7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>Кадастровая стоимость,</w:t>
            </w:r>
          </w:p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>тыс. руб.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 xml:space="preserve">Дата возникновения и прекращения права </w:t>
            </w:r>
            <w:proofErr w:type="spellStart"/>
            <w:r w:rsidRPr="00BA31D7">
              <w:rPr>
                <w:sz w:val="16"/>
                <w:szCs w:val="16"/>
              </w:rPr>
              <w:t>мун</w:t>
            </w:r>
            <w:proofErr w:type="gramStart"/>
            <w:r w:rsidRPr="00BA31D7">
              <w:rPr>
                <w:sz w:val="16"/>
                <w:szCs w:val="16"/>
              </w:rPr>
              <w:t>.с</w:t>
            </w:r>
            <w:proofErr w:type="gramEnd"/>
            <w:r w:rsidRPr="00BA31D7">
              <w:rPr>
                <w:sz w:val="16"/>
                <w:szCs w:val="16"/>
              </w:rPr>
              <w:t>об</w:t>
            </w:r>
            <w:proofErr w:type="spellEnd"/>
            <w:r w:rsidRPr="00BA31D7">
              <w:rPr>
                <w:sz w:val="16"/>
                <w:szCs w:val="16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 w:rsidRPr="00BA31D7">
              <w:rPr>
                <w:sz w:val="16"/>
                <w:szCs w:val="16"/>
              </w:rPr>
              <w:t>мун</w:t>
            </w:r>
            <w:proofErr w:type="spellEnd"/>
            <w:r w:rsidRPr="00BA31D7">
              <w:rPr>
                <w:sz w:val="16"/>
                <w:szCs w:val="16"/>
              </w:rPr>
              <w:t xml:space="preserve">. </w:t>
            </w:r>
            <w:proofErr w:type="spellStart"/>
            <w:r w:rsidRPr="00BA31D7">
              <w:rPr>
                <w:sz w:val="16"/>
                <w:szCs w:val="16"/>
              </w:rPr>
              <w:t>соб</w:t>
            </w:r>
            <w:proofErr w:type="spellEnd"/>
            <w:r w:rsidRPr="00BA31D7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BA31D7">
              <w:rPr>
                <w:sz w:val="16"/>
                <w:szCs w:val="16"/>
              </w:rPr>
              <w:t>недвиж</w:t>
            </w:r>
            <w:proofErr w:type="spellEnd"/>
            <w:r w:rsidRPr="00BA31D7">
              <w:rPr>
                <w:sz w:val="16"/>
                <w:szCs w:val="16"/>
              </w:rPr>
              <w:t xml:space="preserve">.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 w:rsidRPr="00BA31D7">
              <w:rPr>
                <w:sz w:val="16"/>
                <w:szCs w:val="16"/>
              </w:rPr>
              <w:t>мун</w:t>
            </w:r>
            <w:proofErr w:type="spellEnd"/>
            <w:r w:rsidRPr="00BA31D7">
              <w:rPr>
                <w:sz w:val="16"/>
                <w:szCs w:val="16"/>
              </w:rPr>
              <w:t xml:space="preserve">. </w:t>
            </w:r>
            <w:proofErr w:type="spellStart"/>
            <w:r w:rsidRPr="00BA31D7">
              <w:rPr>
                <w:sz w:val="16"/>
                <w:szCs w:val="16"/>
              </w:rPr>
              <w:t>недвиж</w:t>
            </w:r>
            <w:proofErr w:type="spellEnd"/>
            <w:r w:rsidRPr="00BA31D7">
              <w:rPr>
                <w:sz w:val="16"/>
                <w:szCs w:val="16"/>
              </w:rPr>
              <w:t>. имущества ограничениях (обременениях) с указанием основания и даты их возникновения и прекращения</w:t>
            </w:r>
          </w:p>
        </w:tc>
      </w:tr>
      <w:tr w:rsidR="00F36B3B" w:rsidRPr="00BA31D7" w:rsidTr="0053246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20"/>
              </w:rPr>
              <w:t>Сооружение – производственное (водопровод)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t>64:19:060226:4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>5200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rPr>
                <w:rFonts w:eastAsia="sans-serif"/>
              </w:rPr>
              <w:t>3479725,0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rPr>
                <w:rFonts w:eastAsia="sans-serif"/>
              </w:rPr>
              <w:t>3479725,0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rPr>
                <w:rFonts w:eastAsia="sans-serif"/>
              </w:rPr>
              <w:t>02.10.200</w:t>
            </w:r>
            <w:r w:rsidRPr="00BA31D7">
              <w:rPr>
                <w:rFonts w:eastAsia="sans-serif"/>
                <w:shd w:val="clear" w:color="auto" w:fill="F8F8F8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t xml:space="preserve">Акт приема-передачи объекта </w:t>
            </w:r>
            <w:proofErr w:type="spellStart"/>
            <w:r w:rsidRPr="00BA31D7">
              <w:t>муницип</w:t>
            </w:r>
            <w:proofErr w:type="spellEnd"/>
            <w:r w:rsidRPr="00BA31D7">
              <w:t xml:space="preserve">. собственности от 23.03.2009 г., Решение Совета Октябрьского МО от 26.01.2009 г. № 8/23  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496702 от 02.10.2009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rPr>
                <w:sz w:val="20"/>
              </w:rPr>
            </w:pPr>
            <w:r w:rsidRPr="00BA31D7">
              <w:rPr>
                <w:sz w:val="20"/>
              </w:rPr>
              <w:t>Гидротехническое сооружение-плотина, включающая в себя земляную плотину, протяжённостью 188 м., литера 1; сифонный водосброс протяжённостью   62 м.</w:t>
            </w:r>
          </w:p>
          <w:p w:rsidR="00F36B3B" w:rsidRPr="00BA31D7" w:rsidRDefault="00F36B3B" w:rsidP="003D0813">
            <w:pPr>
              <w:pStyle w:val="1"/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в 2к м. на юго-запад     с. </w:t>
            </w:r>
            <w:proofErr w:type="spellStart"/>
            <w:r w:rsidRPr="00BA31D7">
              <w:t>Юнгеровка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64:19:060519:50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  <w:rPr>
                <w:sz w:val="16"/>
                <w:szCs w:val="16"/>
              </w:rPr>
            </w:pPr>
            <w:r w:rsidRPr="00BA31D7">
              <w:rPr>
                <w:sz w:val="16"/>
                <w:szCs w:val="16"/>
              </w:rPr>
              <w:t>188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330620,0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330620,0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17.05.2012 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Распоряжение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10.02.2012 № 39-р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Решение совета депутатов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19.03.2012 № 78/133 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64-АГ 420814 от 17.05.2012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r w:rsidRPr="00BA31D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A31D7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rPr>
                <w:sz w:val="20"/>
              </w:rPr>
            </w:pPr>
            <w:r w:rsidRPr="00BA31D7">
              <w:rPr>
                <w:sz w:val="20"/>
              </w:rPr>
              <w:t xml:space="preserve">Гидротехническое сооружение-плотина, </w:t>
            </w:r>
            <w:proofErr w:type="gramStart"/>
            <w:r w:rsidRPr="00BA31D7">
              <w:rPr>
                <w:sz w:val="20"/>
              </w:rPr>
              <w:t>включающая</w:t>
            </w:r>
            <w:proofErr w:type="gramEnd"/>
            <w:r w:rsidRPr="00BA31D7">
              <w:rPr>
                <w:sz w:val="20"/>
              </w:rPr>
              <w:t xml:space="preserve"> в себя земляную плотину, протяжённостью 166 м.</w:t>
            </w:r>
          </w:p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</w:t>
            </w:r>
            <w:proofErr w:type="spellStart"/>
            <w:r w:rsidRPr="00BA31D7">
              <w:t>район</w:t>
            </w:r>
            <w:proofErr w:type="gramStart"/>
            <w:r w:rsidRPr="00BA31D7">
              <w:t>,в</w:t>
            </w:r>
            <w:proofErr w:type="spellEnd"/>
            <w:proofErr w:type="gramEnd"/>
            <w:r w:rsidRPr="00BA31D7">
              <w:t xml:space="preserve"> 200 м. на северо-запад от с. </w:t>
            </w:r>
            <w:proofErr w:type="spellStart"/>
            <w:r w:rsidRPr="00BA31D7">
              <w:t>Юнгеровка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64:19:060519:105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 xml:space="preserve">166 м.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845396,0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845396,0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17.05.2012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Акт приема-передачи объекта </w:t>
            </w:r>
            <w:proofErr w:type="spellStart"/>
            <w:r w:rsidRPr="00BA31D7">
              <w:t>мун</w:t>
            </w:r>
            <w:proofErr w:type="spellEnd"/>
            <w:r w:rsidRPr="00BA31D7">
              <w:t xml:space="preserve">. Собственности от 19.03.2012 г.      Распоряжение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</w:t>
            </w:r>
            <w:r w:rsidRPr="00BA31D7">
              <w:lastRenderedPageBreak/>
              <w:t>муниципального района Саратовской области от 10.02.2012 № 39-р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Решение совета  Октябрьского МО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19.03.2012 № 78/133 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64-АГ 420813 от 17.05.2012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</w:t>
            </w:r>
            <w:r w:rsidRPr="00BA31D7">
              <w:lastRenderedPageBreak/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>Не зарегистрировано</w:t>
            </w:r>
          </w:p>
        </w:tc>
      </w:tr>
      <w:tr w:rsidR="00F36B3B" w:rsidRPr="00BA31D7" w:rsidTr="0053246C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rPr>
                <w:sz w:val="20"/>
              </w:rPr>
            </w:pPr>
            <w:r w:rsidRPr="00BA31D7">
              <w:rPr>
                <w:sz w:val="20"/>
              </w:rPr>
              <w:t>Сооружение – Артезианская скважина с водопроводом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ул. Почтовая, д. 1А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64:19:060231:141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1C57F2" w:rsidP="003D0813">
            <w:pPr>
              <w:snapToGrid w:val="0"/>
              <w:jc w:val="center"/>
            </w:pPr>
            <w:r w:rsidRPr="00BA31D7">
              <w:t xml:space="preserve">глубина </w:t>
            </w:r>
            <w:r w:rsidR="003D0813" w:rsidRPr="00BA31D7">
              <w:t>120 м.</w:t>
            </w:r>
            <w:r w:rsidRPr="00BA31D7">
              <w:t>,</w:t>
            </w:r>
            <w:r w:rsidRPr="00BA31D7">
              <w:rPr>
                <w:lang w:val="en-US"/>
              </w:rPr>
              <w:t>d</w:t>
            </w:r>
            <w:r w:rsidRPr="00BA31D7">
              <w:t xml:space="preserve"> 57, пр</w:t>
            </w:r>
            <w:r w:rsidR="00AF1C6C">
              <w:t>о</w:t>
            </w:r>
            <w:r w:rsidRPr="00BA31D7">
              <w:t>тяженность 18,1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1C57F2" w:rsidP="003D0813">
            <w:pPr>
              <w:snapToGrid w:val="0"/>
              <w:jc w:val="center"/>
            </w:pPr>
            <w:r w:rsidRPr="00BA31D7">
              <w:t>214987,0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1C57F2" w:rsidP="003D0813">
            <w:pPr>
              <w:jc w:val="center"/>
            </w:pPr>
            <w:r w:rsidRPr="00BA31D7">
              <w:t>214987,0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02.02.2018 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Выписка из ЕГРН от 02.02.2018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rPr>
                <w:sz w:val="20"/>
              </w:rPr>
            </w:pPr>
            <w:r w:rsidRPr="00BA31D7">
              <w:rPr>
                <w:sz w:val="20"/>
              </w:rPr>
              <w:t xml:space="preserve">Сооружение </w:t>
            </w:r>
            <w:proofErr w:type="gramStart"/>
            <w:r w:rsidRPr="00BA31D7">
              <w:rPr>
                <w:sz w:val="20"/>
              </w:rPr>
              <w:t>-А</w:t>
            </w:r>
            <w:proofErr w:type="gramEnd"/>
            <w:r w:rsidRPr="00BA31D7">
              <w:rPr>
                <w:sz w:val="20"/>
              </w:rPr>
              <w:t>ртезианская скважина с водопроводом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ул. Луговая, д. 1А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64:19:060231:140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 xml:space="preserve">глубина 120 </w:t>
            </w:r>
            <w:proofErr w:type="spellStart"/>
            <w:r w:rsidRPr="00BA31D7">
              <w:t>м.</w:t>
            </w:r>
            <w:proofErr w:type="gramStart"/>
            <w:r w:rsidRPr="00BA31D7">
              <w:t>,п</w:t>
            </w:r>
            <w:proofErr w:type="gramEnd"/>
            <w:r w:rsidRPr="00BA31D7">
              <w:t>ротяж</w:t>
            </w:r>
            <w:proofErr w:type="spellEnd"/>
            <w:r w:rsidRPr="00BA31D7">
              <w:t xml:space="preserve">. 26,9 </w:t>
            </w:r>
            <w:proofErr w:type="spellStart"/>
            <w:r w:rsidRPr="00BA31D7">
              <w:t>м.,здание</w:t>
            </w:r>
            <w:proofErr w:type="spellEnd"/>
            <w:r w:rsidRPr="00BA31D7">
              <w:t xml:space="preserve"> 4,0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1C57F2" w:rsidP="003D0813">
            <w:pPr>
              <w:snapToGrid w:val="0"/>
              <w:jc w:val="center"/>
            </w:pPr>
            <w:r w:rsidRPr="00BA31D7">
              <w:t>293166,38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rPr>
                <w:rFonts w:eastAsia="sans-serif"/>
                <w:sz w:val="22"/>
                <w:szCs w:val="22"/>
              </w:rPr>
              <w:t>293166.38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01.03.2018 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Выписка из ЕГР от 01.03.2018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rPr>
                <w:sz w:val="20"/>
              </w:rPr>
            </w:pPr>
            <w:r w:rsidRPr="00BA31D7">
              <w:rPr>
                <w:sz w:val="20"/>
              </w:rPr>
              <w:t xml:space="preserve">Сооружение </w:t>
            </w:r>
            <w:proofErr w:type="gramStart"/>
            <w:r w:rsidRPr="00BA31D7">
              <w:rPr>
                <w:sz w:val="20"/>
              </w:rPr>
              <w:t>-А</w:t>
            </w:r>
            <w:proofErr w:type="gramEnd"/>
            <w:r w:rsidRPr="00BA31D7">
              <w:rPr>
                <w:sz w:val="20"/>
              </w:rPr>
              <w:t>ртезианская скважина с водопроводом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ул. Парковая, д. 2А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64:19:060231:139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 xml:space="preserve">глубина 120 м., </w:t>
            </w:r>
            <w:proofErr w:type="spellStart"/>
            <w:r w:rsidRPr="00BA31D7">
              <w:t>протяж</w:t>
            </w:r>
            <w:proofErr w:type="spellEnd"/>
            <w:r w:rsidRPr="00BA31D7">
              <w:t>. 7,8 м.,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1C57F2" w:rsidP="003D0813">
            <w:pPr>
              <w:snapToGrid w:val="0"/>
              <w:jc w:val="center"/>
            </w:pPr>
            <w:r w:rsidRPr="00BA31D7">
              <w:t>282411,74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rPr>
                <w:rFonts w:eastAsia="sans-serif"/>
                <w:sz w:val="22"/>
                <w:szCs w:val="22"/>
              </w:rPr>
              <w:t>282411.74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01.03.2018 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Выписка из ЕГР от 01.03.2018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rPr>
                <w:sz w:val="20"/>
              </w:rPr>
            </w:pPr>
            <w:r w:rsidRPr="00BA31D7">
              <w:rPr>
                <w:sz w:val="20"/>
              </w:rPr>
              <w:t>Сооружение – артезианская скважина</w:t>
            </w:r>
          </w:p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пос. Первомайский, ул. Первомайская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64:19:060906:121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глубина120 м.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Протяженность 28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Объем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rPr>
                <w:rFonts w:eastAsia="sans-serif"/>
                <w:sz w:val="22"/>
                <w:szCs w:val="22"/>
              </w:rPr>
              <w:t>631524,0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rPr>
                <w:rFonts w:eastAsia="sans-serif"/>
                <w:sz w:val="22"/>
                <w:szCs w:val="22"/>
              </w:rPr>
              <w:t>631524,0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25.04.2012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Решение Совета Октябрьского МО от 08.08.2011 г., № 60/107   Акт приема-передачи объекта </w:t>
            </w:r>
            <w:proofErr w:type="spellStart"/>
            <w:r w:rsidRPr="00BA31D7">
              <w:t>муницип</w:t>
            </w:r>
            <w:proofErr w:type="spellEnd"/>
            <w:r w:rsidRPr="00BA31D7">
              <w:t xml:space="preserve">. собственности от 08.08.2011 г., 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64-АГ 420604 от 25.04.2012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Земельный участок   (кладбище)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с. </w:t>
            </w:r>
            <w:proofErr w:type="spellStart"/>
            <w:r w:rsidRPr="00BA31D7">
              <w:t>Ковыловка</w:t>
            </w:r>
            <w:proofErr w:type="spellEnd"/>
            <w:r w:rsidRPr="00BA31D7">
              <w:t xml:space="preserve"> в 1 км</w:t>
            </w:r>
            <w:proofErr w:type="gramStart"/>
            <w:r w:rsidRPr="00BA31D7">
              <w:t>.</w:t>
            </w:r>
            <w:proofErr w:type="gramEnd"/>
            <w:r w:rsidRPr="00BA31D7">
              <w:t xml:space="preserve"> </w:t>
            </w:r>
            <w:proofErr w:type="spellStart"/>
            <w:proofErr w:type="gramStart"/>
            <w:r w:rsidRPr="00BA31D7">
              <w:t>с</w:t>
            </w:r>
            <w:proofErr w:type="gramEnd"/>
            <w:r w:rsidRPr="00BA31D7">
              <w:t>еверпо-восточнее</w:t>
            </w:r>
            <w:proofErr w:type="spellEnd"/>
            <w:r w:rsidRPr="00BA31D7">
              <w:t xml:space="preserve">    д. №19 ул. Прудовая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64:19:060105:0008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5873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55676,04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55676,04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21.12.2009.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Постановление Главы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30.03.2019 № 460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567417 от 21.12.2009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Земельный участок   (кладбище)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район,600 м. западнее пос. Первомайский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64:19:060803:153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2283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2214,51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2214,51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23.10.2009.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Постановление Главы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30.03.2019 № 461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 АВ-565830 от 23.10.2009 г.</w:t>
            </w:r>
          </w:p>
          <w:p w:rsidR="00F36B3B" w:rsidRPr="00BA31D7" w:rsidRDefault="00F36B3B" w:rsidP="003D081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Земельный участок    (кладбище)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район,600 м. севернее пос. Октябрьский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64:19:060102:18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10828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1191,08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1191,08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23.10.2009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Постановление Главы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30.03.2019 № 459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565829 от 23.10.2009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Земельный участок</w:t>
            </w:r>
          </w:p>
          <w:p w:rsidR="00F36B3B" w:rsidRPr="00BA31D7" w:rsidRDefault="00F36B3B" w:rsidP="003D0813">
            <w:pPr>
              <w:pStyle w:val="1"/>
              <w:snapToGrid w:val="0"/>
              <w:rPr>
                <w:sz w:val="20"/>
              </w:rPr>
            </w:pPr>
            <w:r w:rsidRPr="00BA31D7">
              <w:rPr>
                <w:sz w:val="20"/>
              </w:rPr>
              <w:t>(кладбище)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в 1 к м. </w:t>
            </w:r>
            <w:proofErr w:type="gramStart"/>
            <w:r w:rsidRPr="00BA31D7">
              <w:t>на</w:t>
            </w:r>
            <w:proofErr w:type="gramEnd"/>
            <w:r w:rsidRPr="00BA31D7">
              <w:t xml:space="preserve"> севернее       с. </w:t>
            </w:r>
            <w:proofErr w:type="spellStart"/>
            <w:r w:rsidRPr="00BA31D7">
              <w:t>Юнгеровка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64:19:060519:29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8956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985,16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985,16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13.09.2010.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Постановление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11.08.2010 № 737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 xml:space="preserve">. </w:t>
            </w:r>
            <w:r w:rsidRPr="00BA31D7">
              <w:lastRenderedPageBreak/>
              <w:t>регистрации 64-АВ 878281 от 13.09.2010 г.</w:t>
            </w:r>
          </w:p>
          <w:p w:rsidR="00F36B3B" w:rsidRPr="00BA31D7" w:rsidRDefault="00F36B3B" w:rsidP="003D081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</w:t>
            </w:r>
            <w:r w:rsidRPr="00BA31D7">
              <w:lastRenderedPageBreak/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>Не зарегистрировано</w:t>
            </w:r>
          </w:p>
        </w:tc>
      </w:tr>
      <w:tr w:rsidR="00F36B3B" w:rsidRPr="00BA31D7" w:rsidTr="0053246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rPr>
                <w:sz w:val="20"/>
              </w:rPr>
            </w:pPr>
            <w:r w:rsidRPr="00BA31D7">
              <w:rPr>
                <w:sz w:val="20"/>
              </w:rPr>
              <w:t>Земельный участок для общественно – деловых целей</w:t>
            </w:r>
          </w:p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пос. Октябрьский, ул. Почтовая, дом № 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64:19:060231:0043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3421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1873442,23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1873442,23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09.04.2010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Акт приема-передачи объекта </w:t>
            </w:r>
            <w:proofErr w:type="spellStart"/>
            <w:r w:rsidRPr="00BA31D7">
              <w:t>мун</w:t>
            </w:r>
            <w:proofErr w:type="spellEnd"/>
            <w:r w:rsidRPr="00BA31D7">
              <w:t>. Собственности от 15.02.2010 г.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Распоряжение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от 15.02.2010 г.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Решение совета депутатов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22.01.2010 № 26/51 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778289 от 09.04.2010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jc w:val="center"/>
              <w:rPr>
                <w:sz w:val="20"/>
              </w:rPr>
            </w:pPr>
            <w:r w:rsidRPr="00BA31D7">
              <w:rPr>
                <w:sz w:val="2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пос. Октябрьский, ул. Почтовая,                дом  № 3, пом.1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64:19:060102:508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8,7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28993,00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24812,00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29.11.2008.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Акт приема-передачи объекта </w:t>
            </w:r>
            <w:proofErr w:type="spellStart"/>
            <w:r w:rsidRPr="00BA31D7">
              <w:t>муниц</w:t>
            </w:r>
            <w:proofErr w:type="spellEnd"/>
            <w:r w:rsidRPr="00BA31D7">
              <w:t>. собственности  от 23.01.2008 г.   Распоряжение губернатора Саратовской области № 29-р от 16.01.2008.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113228 от 29.11.2008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jc w:val="center"/>
              <w:rPr>
                <w:sz w:val="20"/>
              </w:rPr>
            </w:pPr>
            <w:r w:rsidRPr="00BA31D7">
              <w:rPr>
                <w:sz w:val="2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пос. Октябрьский, ул. Почтовая,                дом  № 3, пом.2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64:19:060102:514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5,1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16996,00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14546,00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29.11.2008.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Акт приема-передачи объекта </w:t>
            </w:r>
            <w:proofErr w:type="spellStart"/>
            <w:r w:rsidRPr="00BA31D7">
              <w:t>муниц</w:t>
            </w:r>
            <w:proofErr w:type="spellEnd"/>
            <w:r w:rsidRPr="00BA31D7">
              <w:t>. собственности от 23.01.2008 г. Распоряжение губернатора Саратовской области № 29-р от 16.01.2008.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113229 от 29.11.2008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jc w:val="center"/>
              <w:rPr>
                <w:sz w:val="20"/>
              </w:rPr>
            </w:pPr>
            <w:r w:rsidRPr="00BA31D7">
              <w:rPr>
                <w:sz w:val="2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пос. Октябрьский, ул. Почтовая,                дом  № 3, пом.3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64:19:060102:512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6,2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20662,00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17684,00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29.11.2008.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Акт приема-передачи объекта </w:t>
            </w:r>
            <w:proofErr w:type="spellStart"/>
            <w:r w:rsidRPr="00BA31D7">
              <w:t>муницип</w:t>
            </w:r>
            <w:proofErr w:type="spellEnd"/>
            <w:r w:rsidRPr="00BA31D7">
              <w:t xml:space="preserve">. собственности от23.01.2008 г.    </w:t>
            </w:r>
            <w:proofErr w:type="spellStart"/>
            <w:r w:rsidRPr="00BA31D7">
              <w:t>Расоряжение</w:t>
            </w:r>
            <w:proofErr w:type="spellEnd"/>
            <w:r w:rsidRPr="00BA31D7">
              <w:t xml:space="preserve"> губернатора Саратовской области № 29-р от 16.01.2008.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113231 от 29.11.2008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jc w:val="center"/>
              <w:rPr>
                <w:sz w:val="20"/>
              </w:rPr>
            </w:pPr>
            <w:r w:rsidRPr="00BA31D7">
              <w:rPr>
                <w:sz w:val="20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пос. Октябрьский, ул. Почтовая,                дом  № 3, пом.4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64:19:060102:509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9,8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32659,00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27951,00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29.11.2008.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Акт приема-передачи объекта </w:t>
            </w:r>
            <w:proofErr w:type="spellStart"/>
            <w:r w:rsidRPr="00BA31D7">
              <w:t>муницип</w:t>
            </w:r>
            <w:proofErr w:type="spellEnd"/>
            <w:r w:rsidRPr="00BA31D7">
              <w:t>. собственности от 23.01.2008 г. Распоряжение губернатора Саратовской области № 29-р от 16.01.2008.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113232 от 29.11.2008 г.</w:t>
            </w:r>
          </w:p>
          <w:p w:rsidR="00F36B3B" w:rsidRPr="00BA31D7" w:rsidRDefault="00F36B3B" w:rsidP="003D081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pStyle w:val="1"/>
              <w:snapToGrid w:val="0"/>
              <w:jc w:val="center"/>
              <w:rPr>
                <w:sz w:val="20"/>
              </w:rPr>
            </w:pPr>
            <w:r w:rsidRPr="00BA31D7">
              <w:rPr>
                <w:sz w:val="20"/>
              </w:rPr>
              <w:t>Помещение</w:t>
            </w:r>
          </w:p>
          <w:p w:rsidR="00F36B3B" w:rsidRPr="00BA31D7" w:rsidRDefault="00F36B3B" w:rsidP="003D0813"/>
          <w:p w:rsidR="00F36B3B" w:rsidRPr="00BA31D7" w:rsidRDefault="00F36B3B" w:rsidP="003D08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пос. Октябрьский, ул. Почтовая,                дом  № 3, пом.5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64:19:060102:513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1083,6</w:t>
            </w:r>
          </w:p>
          <w:p w:rsidR="00F36B3B" w:rsidRPr="00BA31D7" w:rsidRDefault="00F36B3B" w:rsidP="003D0813">
            <w:pPr>
              <w:snapToGrid w:val="0"/>
              <w:jc w:val="center"/>
            </w:pPr>
            <w:r w:rsidRPr="00BA31D7">
              <w:t xml:space="preserve">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6A73BE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6A73BE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09.04.2010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Распоряжение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от 22.01.2010 г.                            Решение совета Октябрьского муниципального района Саратовской области от 22.01.2010 № 26/51 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 xml:space="preserve">свидетельство о </w:t>
            </w:r>
            <w:proofErr w:type="spellStart"/>
            <w:r w:rsidRPr="00BA31D7">
              <w:t>гос</w:t>
            </w:r>
            <w:proofErr w:type="spellEnd"/>
            <w:r w:rsidRPr="00BA31D7">
              <w:t>. регистрации 64-АВ 778288 от 09.04.2010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  <w:highlight w:val="yellow"/>
              </w:rPr>
            </w:pPr>
            <w:r w:rsidRPr="00BA31D7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rPr>
                <w:highlight w:val="yellow"/>
              </w:rPr>
            </w:pPr>
            <w:r w:rsidRPr="00BA31D7">
              <w:t>Жилой дом 1950 г.п.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</w:t>
            </w:r>
            <w:proofErr w:type="spellStart"/>
            <w:r w:rsidRPr="00BA31D7">
              <w:t>область,Лысогорский</w:t>
            </w:r>
            <w:proofErr w:type="spellEnd"/>
            <w:r w:rsidRPr="00BA31D7">
              <w:t xml:space="preserve"> район, </w:t>
            </w:r>
            <w:proofErr w:type="spellStart"/>
            <w:r w:rsidRPr="00BA31D7">
              <w:t>с</w:t>
            </w:r>
            <w:proofErr w:type="gramStart"/>
            <w:r w:rsidRPr="00BA31D7">
              <w:t>.Ю</w:t>
            </w:r>
            <w:proofErr w:type="gramEnd"/>
            <w:r w:rsidRPr="00BA31D7">
              <w:t>нгеровка</w:t>
            </w:r>
            <w:proofErr w:type="spellEnd"/>
            <w:r w:rsidRPr="00BA31D7">
              <w:t>, ул.Центральная , д.54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64:19:060519:183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41,0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37446,0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37446,0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21.05.2019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Выписка из ЕГРН от 21.05.2019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зарегистрировано.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right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Нежилое здание, (центральная контора), 1989г.п.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</w:t>
            </w:r>
            <w:proofErr w:type="gramStart"/>
            <w:r w:rsidRPr="00BA31D7">
              <w:t>.О</w:t>
            </w:r>
            <w:proofErr w:type="gramEnd"/>
            <w:r w:rsidRPr="00BA31D7">
              <w:t>ктябрьский, ул. Почтовая, д. 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64:19:060231:335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480,0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331478,40</w:t>
            </w:r>
          </w:p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331478,40</w:t>
            </w:r>
          </w:p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14.01.2019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Выписка из ЕГРН от 14.01.2019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зарегистрировано.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right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Объект незавершенного строительства, коровник.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</w:t>
            </w:r>
            <w:proofErr w:type="gramStart"/>
            <w:r w:rsidRPr="00BA31D7">
              <w:t>.О</w:t>
            </w:r>
            <w:proofErr w:type="gramEnd"/>
            <w:r w:rsidRPr="00BA31D7">
              <w:t>ктябрьский, 630м западнее дома №3 по ул. Степная.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64:19:060201:12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1580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14.01.2019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Выписка из ЕГРН от 14.01.2019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зарегистрировано.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right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Объект незавершённого строительства, коровник.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630 м</w:t>
            </w:r>
            <w:proofErr w:type="gramStart"/>
            <w:r w:rsidRPr="00BA31D7">
              <w:t>.з</w:t>
            </w:r>
            <w:proofErr w:type="gramEnd"/>
            <w:r w:rsidRPr="00BA31D7">
              <w:t>ападнее дома № 2 по ул. Парковая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64:19:000000:9700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1230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  <w:p w:rsidR="00F36B3B" w:rsidRPr="00BA31D7" w:rsidRDefault="00F36B3B" w:rsidP="003D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 xml:space="preserve">Данные отсутствуют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14.01.2019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Решение Калининского районного суда (2) Саратовской области </w:t>
            </w:r>
            <w:proofErr w:type="gramStart"/>
            <w:r w:rsidRPr="00BA31D7">
              <w:t xml:space="preserve">( </w:t>
            </w:r>
            <w:proofErr w:type="gramEnd"/>
            <w:r w:rsidRPr="00BA31D7">
              <w:t>Дело № 2-2-334/2018) от 09.11.2018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>Выписка из ЕГРН от 14.01.2019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зарегистрировано.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right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Земельный участок (парк)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ул. Новая, </w:t>
            </w:r>
            <w:proofErr w:type="spellStart"/>
            <w:r w:rsidRPr="00BA31D7">
              <w:t>з</w:t>
            </w:r>
            <w:proofErr w:type="spellEnd"/>
            <w:r w:rsidRPr="00BA31D7">
              <w:t>/у 1Б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64:19:060231:575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2100+/- 16,04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Не определена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06.04.2021 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Выписка из ЕГР от 06.04.2021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Земельный участок  (детская площадка)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с. </w:t>
            </w:r>
            <w:proofErr w:type="spellStart"/>
            <w:r w:rsidRPr="00BA31D7">
              <w:t>Юнгеровка</w:t>
            </w:r>
            <w:proofErr w:type="spellEnd"/>
            <w:r w:rsidRPr="00BA31D7">
              <w:t xml:space="preserve">, ул. Центральная, </w:t>
            </w:r>
            <w:proofErr w:type="spellStart"/>
            <w:r w:rsidRPr="00BA31D7">
              <w:t>з</w:t>
            </w:r>
            <w:proofErr w:type="spellEnd"/>
            <w:r w:rsidRPr="00BA31D7">
              <w:t>/у 28</w:t>
            </w:r>
            <w:proofErr w:type="gramStart"/>
            <w:r w:rsidRPr="00BA31D7">
              <w:t xml:space="preserve"> А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64:19:060519:571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268 +/- 5,73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16591,88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 xml:space="preserve">16591,88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16.11.2022 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Постановление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от 26.10.2022 г. № 584,</w:t>
            </w:r>
          </w:p>
          <w:p w:rsidR="00F36B3B" w:rsidRPr="00BA31D7" w:rsidRDefault="00F36B3B" w:rsidP="003D0813">
            <w:pPr>
              <w:snapToGrid w:val="0"/>
            </w:pPr>
            <w:r w:rsidRPr="00BA31D7">
              <w:t>Выписка из ЕГРН недвижимости от 16.11.2022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 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Земельный участок (детская площадка)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 50 м. восточнее д. №1 по ул. Степная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64:19:060231:354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400+/-7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15.02.2019 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Выписка из ЕГРН от 15.02.2019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Земельный участок (карьер п. Первомайский)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Октябрьское муниципальное образование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64:19:060106:111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5000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Постановление Администрации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 № 216 от 22.05.2020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       ул. Луговая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bookmarkStart w:id="0" w:name="_GoBack"/>
            <w:bookmarkEnd w:id="0"/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Солнечная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lastRenderedPageBreak/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Новая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Парковая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</w:t>
            </w:r>
            <w:r w:rsidRPr="00BA31D7">
              <w:lastRenderedPageBreak/>
              <w:t>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Степная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Почтовая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Зеленая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</w:t>
            </w:r>
            <w:r w:rsidRPr="00BA31D7">
              <w:rPr>
                <w:szCs w:val="28"/>
              </w:rPr>
              <w:lastRenderedPageBreak/>
              <w:t xml:space="preserve">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</w:t>
            </w:r>
            <w:r w:rsidRPr="00BA31D7">
              <w:lastRenderedPageBreak/>
              <w:t>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Жасминная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Садовая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</w:t>
            </w:r>
            <w:r w:rsidRPr="00BA31D7">
              <w:lastRenderedPageBreak/>
              <w:t xml:space="preserve">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Школьная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D31AFD" w:rsidP="003D0813">
            <w:pPr>
              <w:snapToGrid w:val="0"/>
              <w:jc w:val="center"/>
            </w:pPr>
            <w:r>
              <w:t>64:19:000000:10627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932ECD" w:rsidP="003D0813">
            <w:pPr>
              <w:snapToGrid w:val="0"/>
              <w:jc w:val="center"/>
            </w:pPr>
            <w:r>
              <w:t>18.04.2025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932ECD" w:rsidP="003D0813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Выписка из ЕГРН от 18.04.2025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     ул. Набережная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38758B" w:rsidP="003D0813">
            <w:pPr>
              <w:snapToGrid w:val="0"/>
              <w:jc w:val="center"/>
            </w:pPr>
            <w:r>
              <w:t>64:19:000000:10629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8A36C4" w:rsidP="003D0813">
            <w:pPr>
              <w:snapToGrid w:val="0"/>
              <w:jc w:val="center"/>
            </w:pPr>
            <w:r>
              <w:t>30.04.20215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8A36C4" w:rsidP="003D0813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Выписка из ЕГРН от 30.04.2025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Октябрьский, переулок Центральный проезд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</w:t>
            </w:r>
            <w:r w:rsidRPr="00BA31D7">
              <w:lastRenderedPageBreak/>
              <w:t>п. Октябрьский,  переулок 1-й проезд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</w:t>
            </w:r>
            <w:r w:rsidRPr="00BA31D7">
              <w:lastRenderedPageBreak/>
              <w:t>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lastRenderedPageBreak/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</w:t>
            </w:r>
            <w:r w:rsidRPr="00BA31D7">
              <w:rPr>
                <w:szCs w:val="28"/>
              </w:rPr>
              <w:lastRenderedPageBreak/>
      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Октябрьское муниципальное образование </w:t>
            </w:r>
            <w:proofErr w:type="spellStart"/>
            <w:r w:rsidRPr="00BA31D7">
              <w:lastRenderedPageBreak/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с. </w:t>
            </w:r>
            <w:proofErr w:type="spellStart"/>
            <w:r w:rsidRPr="00BA31D7">
              <w:t>Ковыловка</w:t>
            </w:r>
            <w:proofErr w:type="spellEnd"/>
            <w:r w:rsidRPr="00BA31D7">
              <w:t>, ул. Прудовая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1,600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п. Первомайский, ул. Первомайская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lastRenderedPageBreak/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lastRenderedPageBreak/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F36B3B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3B" w:rsidRPr="00BA31D7" w:rsidRDefault="00F36B3B" w:rsidP="003D0813">
            <w:pPr>
              <w:jc w:val="center"/>
              <w:rPr>
                <w:sz w:val="22"/>
                <w:szCs w:val="22"/>
              </w:rPr>
            </w:pPr>
            <w:r w:rsidRPr="00BA31D7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r w:rsidRPr="00BA31D7"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с. </w:t>
            </w:r>
            <w:proofErr w:type="spellStart"/>
            <w:r w:rsidRPr="00BA31D7">
              <w:t>Юнгеровка</w:t>
            </w:r>
            <w:proofErr w:type="spellEnd"/>
            <w:r w:rsidRPr="00BA31D7">
              <w:t>, ул. Центральная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2,500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  <w:r w:rsidRPr="00BA31D7"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jc w:val="center"/>
            </w:pPr>
            <w:r w:rsidRPr="00BA31D7">
              <w:t>Данные отсутствуют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  <w:rPr>
                <w:szCs w:val="28"/>
              </w:rPr>
            </w:pPr>
            <w:r w:rsidRPr="00BA31D7">
              <w:rPr>
                <w:szCs w:val="28"/>
              </w:rPr>
              <w:t xml:space="preserve">Федеральный закон от 8 ноября 2007 год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BA31D7">
              <w:t xml:space="preserve">Постановление администрации Октябрьского муниципального образования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 от 22.12.2020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 xml:space="preserve">Октябрьское муниципальное образование </w:t>
            </w:r>
            <w:proofErr w:type="spellStart"/>
            <w:r w:rsidRPr="00BA31D7">
              <w:t>Лысогорского</w:t>
            </w:r>
            <w:proofErr w:type="spellEnd"/>
            <w:r w:rsidRPr="00BA31D7">
              <w:t xml:space="preserve"> муниципального района Саратовской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B" w:rsidRPr="00BA31D7" w:rsidRDefault="00F36B3B" w:rsidP="003D0813">
            <w:pPr>
              <w:snapToGrid w:val="0"/>
            </w:pPr>
            <w:r w:rsidRPr="00BA31D7">
              <w:t>Не зарегистрировано</w:t>
            </w:r>
          </w:p>
        </w:tc>
      </w:tr>
      <w:tr w:rsidR="0053246C" w:rsidRPr="00BA31D7" w:rsidTr="0053246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6C" w:rsidRPr="00BA31D7" w:rsidRDefault="0053246C" w:rsidP="00A14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53246C" w:rsidP="00A14CB9">
            <w: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53246C" w:rsidP="00EB5592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</w:t>
            </w:r>
            <w:r w:rsidR="00EB5592">
              <w:t>п</w:t>
            </w:r>
            <w:proofErr w:type="gramStart"/>
            <w:r w:rsidR="00EB5592">
              <w:t>.О</w:t>
            </w:r>
            <w:proofErr w:type="gramEnd"/>
            <w:r w:rsidR="00EB5592">
              <w:t>ктябрьский, ул.Почтовая, дом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BD338C" w:rsidP="00A14CB9">
            <w:pPr>
              <w:snapToGrid w:val="0"/>
              <w:jc w:val="center"/>
            </w:pPr>
            <w:r>
              <w:t>64:19:060231:583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751F5D" w:rsidP="00A14CB9">
            <w:pPr>
              <w:snapToGrid w:val="0"/>
              <w:jc w:val="center"/>
            </w:pPr>
            <w:r>
              <w:t>1785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2C0506" w:rsidP="00A14CB9">
            <w:pPr>
              <w:snapToGrid w:val="0"/>
              <w:jc w:val="center"/>
            </w:pPr>
            <w: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900D56" w:rsidP="00A14CB9">
            <w:pPr>
              <w:jc w:val="center"/>
            </w:pPr>
            <w:r>
              <w:t>588942,9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53246C" w:rsidP="00A14CB9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5C37E3" w:rsidP="00A14CB9">
            <w:pPr>
              <w:snapToGrid w:val="0"/>
              <w:rPr>
                <w:szCs w:val="28"/>
              </w:rPr>
            </w:pPr>
            <w:r>
              <w:t>Выписка из ЕГРН от 08.04.2024</w:t>
            </w:r>
            <w:r w:rsidRPr="00BA31D7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53246C" w:rsidP="005C37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C" w:rsidRPr="00BA31D7" w:rsidRDefault="0053246C" w:rsidP="00A14CB9">
            <w:pPr>
              <w:snapToGrid w:val="0"/>
            </w:pPr>
            <w:r w:rsidRPr="00BA31D7">
              <w:t>Не зарегистрировано</w:t>
            </w:r>
          </w:p>
        </w:tc>
      </w:tr>
      <w:tr w:rsidR="00396778" w:rsidRPr="00BA31D7" w:rsidTr="003D2B1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8" w:rsidRPr="00BA31D7" w:rsidRDefault="00396778" w:rsidP="003D2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396778" w:rsidP="003D2B12">
            <w: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396778" w:rsidP="003D2B12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</w:t>
            </w:r>
            <w:proofErr w:type="spellStart"/>
            <w:r w:rsidR="00EA2136">
              <w:t>с</w:t>
            </w:r>
            <w:proofErr w:type="gramStart"/>
            <w:r w:rsidR="00EA2136">
              <w:t>.Ю</w:t>
            </w:r>
            <w:proofErr w:type="gramEnd"/>
            <w:r w:rsidR="00EA2136">
              <w:t>нгеровка</w:t>
            </w:r>
            <w:proofErr w:type="spellEnd"/>
            <w:r>
              <w:t>, ул</w:t>
            </w:r>
            <w:r w:rsidR="00EA2136">
              <w:t>. Центральная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EA2136" w:rsidP="003D2B12">
            <w:pPr>
              <w:snapToGrid w:val="0"/>
              <w:jc w:val="center"/>
            </w:pPr>
            <w:r>
              <w:t>64:19:060533</w:t>
            </w:r>
            <w:r w:rsidR="00396778">
              <w:t>:</w:t>
            </w:r>
            <w:r>
              <w:t>265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E1795B" w:rsidP="003D2B12">
            <w:pPr>
              <w:snapToGrid w:val="0"/>
              <w:jc w:val="center"/>
            </w:pPr>
            <w: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396778" w:rsidP="003D2B12">
            <w:pPr>
              <w:snapToGrid w:val="0"/>
              <w:jc w:val="center"/>
            </w:pPr>
            <w: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925E04" w:rsidP="003D2B12">
            <w:pPr>
              <w:jc w:val="center"/>
            </w:pPr>
            <w:r>
              <w:t>249 871,77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013943" w:rsidP="003D2B12">
            <w:pPr>
              <w:snapToGrid w:val="0"/>
              <w:jc w:val="center"/>
            </w:pPr>
            <w:r>
              <w:t>03.03.2025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A56A0E" w:rsidP="003D2B12">
            <w:pPr>
              <w:snapToGrid w:val="0"/>
              <w:rPr>
                <w:szCs w:val="28"/>
              </w:rPr>
            </w:pPr>
            <w:r>
              <w:t>Выписка из ЕГРН от 03.03.2025</w:t>
            </w:r>
            <w:r w:rsidR="00396778" w:rsidRPr="00BA31D7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F91B61" w:rsidP="003D2B12">
            <w:pPr>
              <w:snapToGrid w:val="0"/>
            </w:pPr>
            <w:r>
              <w:t xml:space="preserve">Октябрьское МО </w:t>
            </w:r>
            <w:proofErr w:type="spellStart"/>
            <w:r>
              <w:t>Лысогорского</w:t>
            </w:r>
            <w:proofErr w:type="spellEnd"/>
            <w:r>
              <w:t xml:space="preserve"> МР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8" w:rsidRPr="00BA31D7" w:rsidRDefault="00396778" w:rsidP="003D2B12">
            <w:pPr>
              <w:snapToGrid w:val="0"/>
            </w:pPr>
            <w:r w:rsidRPr="00BA31D7">
              <w:t>Не зарегистрировано</w:t>
            </w:r>
          </w:p>
        </w:tc>
      </w:tr>
      <w:tr w:rsidR="00CB3BD5" w:rsidRPr="00BA31D7" w:rsidTr="005A7CB4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BD5" w:rsidRPr="00BA31D7" w:rsidRDefault="00CB3BD5" w:rsidP="005A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r>
              <w:t>Памятник «Воинам-землякам»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pPr>
              <w:snapToGrid w:val="0"/>
            </w:pPr>
            <w:r w:rsidRPr="00BA31D7">
              <w:t xml:space="preserve">Саратовская область, </w:t>
            </w:r>
            <w:proofErr w:type="spellStart"/>
            <w:r w:rsidRPr="00BA31D7">
              <w:t>Лысогорский</w:t>
            </w:r>
            <w:proofErr w:type="spellEnd"/>
            <w:r w:rsidRPr="00BA31D7">
              <w:t xml:space="preserve"> район, </w:t>
            </w:r>
            <w:r>
              <w:t>п. Октябрьский, ул. Новая, 1Б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pPr>
              <w:snapToGrid w:val="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B74D79" w:rsidP="005A7CB4">
            <w:pPr>
              <w:snapToGrid w:val="0"/>
              <w:jc w:val="center"/>
            </w:pPr>
            <w:r>
              <w:t>22 995,02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pPr>
              <w:snapToGrid w:val="0"/>
              <w:jc w:val="center"/>
            </w:pPr>
            <w: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pPr>
              <w:snapToGrid w:val="0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pPr>
              <w:snapToGrid w:val="0"/>
            </w:pPr>
            <w:r>
              <w:t xml:space="preserve">Октябрьское МО </w:t>
            </w:r>
            <w:proofErr w:type="spellStart"/>
            <w:r>
              <w:t>Лысогорского</w:t>
            </w:r>
            <w:proofErr w:type="spellEnd"/>
            <w:r>
              <w:t xml:space="preserve"> МР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D5" w:rsidRPr="00BA31D7" w:rsidRDefault="00CB3BD5" w:rsidP="005A7CB4">
            <w:pPr>
              <w:snapToGrid w:val="0"/>
            </w:pPr>
            <w:r w:rsidRPr="00BA31D7">
              <w:t>Не зарегистрировано</w:t>
            </w:r>
          </w:p>
        </w:tc>
      </w:tr>
    </w:tbl>
    <w:p w:rsidR="00CB3BD5" w:rsidRPr="00BA31D7" w:rsidRDefault="00CB3BD5" w:rsidP="00CB3BD5">
      <w:pPr>
        <w:rPr>
          <w:b/>
          <w:sz w:val="28"/>
          <w:szCs w:val="28"/>
        </w:rPr>
      </w:pPr>
    </w:p>
    <w:p w:rsidR="00CB3BD5" w:rsidRPr="00BA31D7" w:rsidRDefault="00CB3BD5" w:rsidP="00CB3BD5">
      <w:pPr>
        <w:rPr>
          <w:b/>
          <w:sz w:val="28"/>
          <w:szCs w:val="28"/>
        </w:rPr>
      </w:pPr>
    </w:p>
    <w:p w:rsidR="00396778" w:rsidRPr="00BA31D7" w:rsidRDefault="00396778" w:rsidP="00396778">
      <w:pPr>
        <w:rPr>
          <w:b/>
          <w:sz w:val="28"/>
          <w:szCs w:val="28"/>
        </w:rPr>
      </w:pPr>
    </w:p>
    <w:p w:rsidR="00F36B3B" w:rsidRPr="00BA31D7" w:rsidRDefault="00F36B3B" w:rsidP="00F36B3B">
      <w:pPr>
        <w:rPr>
          <w:b/>
          <w:sz w:val="28"/>
          <w:szCs w:val="28"/>
        </w:rPr>
      </w:pPr>
    </w:p>
    <w:p w:rsidR="009369FE" w:rsidRPr="00BA31D7" w:rsidRDefault="009369FE" w:rsidP="009369FE">
      <w:pPr>
        <w:jc w:val="center"/>
        <w:rPr>
          <w:b/>
          <w:sz w:val="28"/>
          <w:szCs w:val="28"/>
        </w:rPr>
      </w:pPr>
      <w:r w:rsidRPr="00BA31D7">
        <w:rPr>
          <w:b/>
          <w:sz w:val="28"/>
          <w:szCs w:val="28"/>
        </w:rPr>
        <w:t>2.Сведения о муниципальном движимом имуществе</w:t>
      </w:r>
    </w:p>
    <w:p w:rsidR="00D80BFC" w:rsidRPr="009C57DF" w:rsidRDefault="00D80BFC" w:rsidP="009369F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2551"/>
        <w:gridCol w:w="1886"/>
        <w:gridCol w:w="2602"/>
        <w:gridCol w:w="2602"/>
        <w:gridCol w:w="2603"/>
      </w:tblGrid>
      <w:tr w:rsidR="006A73BE" w:rsidRPr="00BA31D7" w:rsidTr="006A73BE">
        <w:tc>
          <w:tcPr>
            <w:tcW w:w="534" w:type="dxa"/>
          </w:tcPr>
          <w:p w:rsidR="006A73BE" w:rsidRPr="00BA31D7" w:rsidRDefault="006A73BE" w:rsidP="009369FE">
            <w:pPr>
              <w:jc w:val="center"/>
            </w:pPr>
            <w:r w:rsidRPr="00BA31D7">
              <w:t>№</w:t>
            </w:r>
          </w:p>
        </w:tc>
        <w:tc>
          <w:tcPr>
            <w:tcW w:w="2835" w:type="dxa"/>
          </w:tcPr>
          <w:p w:rsidR="006A73BE" w:rsidRPr="00BA31D7" w:rsidRDefault="006A73BE" w:rsidP="009369FE">
            <w:pPr>
              <w:jc w:val="center"/>
            </w:pPr>
            <w:r w:rsidRPr="00BA31D7">
              <w:t>Наименование движимого имущества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73BE" w:rsidRPr="00BA31D7" w:rsidRDefault="006A73BE" w:rsidP="009369FE">
            <w:pPr>
              <w:jc w:val="center"/>
            </w:pPr>
            <w:r w:rsidRPr="00BA31D7">
              <w:t>Балансовая стоимость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6A73BE" w:rsidRPr="00BA31D7" w:rsidRDefault="004A70FF" w:rsidP="006A73BE">
            <w:pPr>
              <w:jc w:val="center"/>
            </w:pPr>
            <w:r w:rsidRPr="00BA31D7">
              <w:t>Дата возникновения и прекращения права</w:t>
            </w:r>
          </w:p>
        </w:tc>
        <w:tc>
          <w:tcPr>
            <w:tcW w:w="2602" w:type="dxa"/>
          </w:tcPr>
          <w:p w:rsidR="006A73BE" w:rsidRPr="00BA31D7" w:rsidRDefault="004A70FF" w:rsidP="009369FE">
            <w:pPr>
              <w:jc w:val="center"/>
            </w:pPr>
            <w:r w:rsidRPr="00BA31D7">
              <w:t>Реквизиты документов</w:t>
            </w:r>
          </w:p>
        </w:tc>
        <w:tc>
          <w:tcPr>
            <w:tcW w:w="2602" w:type="dxa"/>
          </w:tcPr>
          <w:p w:rsidR="006A73BE" w:rsidRPr="00BA31D7" w:rsidRDefault="005D38BA" w:rsidP="009369FE">
            <w:pPr>
              <w:jc w:val="center"/>
            </w:pPr>
            <w:r>
              <w:t>П</w:t>
            </w:r>
            <w:r w:rsidR="004A70FF" w:rsidRPr="00BA31D7">
              <w:t>равообладатель</w:t>
            </w:r>
          </w:p>
        </w:tc>
        <w:tc>
          <w:tcPr>
            <w:tcW w:w="2603" w:type="dxa"/>
          </w:tcPr>
          <w:p w:rsidR="006A73BE" w:rsidRPr="00BA31D7" w:rsidRDefault="004A70FF" w:rsidP="009369FE">
            <w:pPr>
              <w:jc w:val="center"/>
            </w:pPr>
            <w:r w:rsidRPr="00BA31D7">
              <w:t xml:space="preserve">Ограничения (обременения) права </w:t>
            </w:r>
          </w:p>
        </w:tc>
      </w:tr>
      <w:tr w:rsidR="006A73BE" w:rsidRPr="00BA31D7" w:rsidTr="006A73BE">
        <w:tc>
          <w:tcPr>
            <w:tcW w:w="534" w:type="dxa"/>
          </w:tcPr>
          <w:p w:rsidR="006A73BE" w:rsidRPr="00BA31D7" w:rsidRDefault="006A73BE" w:rsidP="009369FE">
            <w:pPr>
              <w:jc w:val="center"/>
            </w:pPr>
            <w:r w:rsidRPr="00BA31D7">
              <w:t>1</w:t>
            </w:r>
          </w:p>
        </w:tc>
        <w:tc>
          <w:tcPr>
            <w:tcW w:w="2835" w:type="dxa"/>
          </w:tcPr>
          <w:p w:rsidR="006A73BE" w:rsidRPr="00BA31D7" w:rsidRDefault="004A70FF" w:rsidP="009369FE">
            <w:pPr>
              <w:jc w:val="center"/>
            </w:pPr>
            <w:r w:rsidRPr="00BA31D7">
              <w:t xml:space="preserve">УАЗ 3741 (грузовой фургон) год выпуска 1999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73BE" w:rsidRPr="00BA31D7" w:rsidRDefault="004A70FF" w:rsidP="009369FE">
            <w:pPr>
              <w:jc w:val="center"/>
            </w:pPr>
            <w:r w:rsidRPr="00BA31D7">
              <w:t>120965,88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6A73BE" w:rsidRDefault="004A70FF" w:rsidP="009369FE">
            <w:pPr>
              <w:jc w:val="center"/>
            </w:pPr>
            <w:r w:rsidRPr="00BA31D7">
              <w:t>22.01.2015 г.</w:t>
            </w:r>
          </w:p>
          <w:p w:rsidR="006844DE" w:rsidRPr="00BA31D7" w:rsidRDefault="006844DE" w:rsidP="009369FE">
            <w:pPr>
              <w:jc w:val="center"/>
            </w:pPr>
            <w:proofErr w:type="gramStart"/>
            <w:r>
              <w:t>утилизирован</w:t>
            </w:r>
            <w:proofErr w:type="gramEnd"/>
            <w:r>
              <w:t xml:space="preserve"> </w:t>
            </w:r>
            <w:r w:rsidR="008C0618">
              <w:t>(Постановление администрации Октябрьского МО от 06.12.2024 № 47)</w:t>
            </w:r>
          </w:p>
        </w:tc>
        <w:tc>
          <w:tcPr>
            <w:tcW w:w="2602" w:type="dxa"/>
          </w:tcPr>
          <w:p w:rsidR="006A73BE" w:rsidRPr="00BA31D7" w:rsidRDefault="004A70FF" w:rsidP="009369FE">
            <w:pPr>
              <w:jc w:val="center"/>
            </w:pPr>
            <w:r w:rsidRPr="00BA31D7">
              <w:t>ПТС 64 НХ 854496</w:t>
            </w:r>
          </w:p>
        </w:tc>
        <w:tc>
          <w:tcPr>
            <w:tcW w:w="2602" w:type="dxa"/>
          </w:tcPr>
          <w:p w:rsidR="006A73BE" w:rsidRPr="00BA31D7" w:rsidRDefault="006A73BE" w:rsidP="009369FE">
            <w:pPr>
              <w:jc w:val="center"/>
            </w:pPr>
          </w:p>
        </w:tc>
        <w:tc>
          <w:tcPr>
            <w:tcW w:w="2603" w:type="dxa"/>
          </w:tcPr>
          <w:p w:rsidR="006A73BE" w:rsidRPr="00BA31D7" w:rsidRDefault="006A73BE" w:rsidP="009369FE">
            <w:pPr>
              <w:jc w:val="center"/>
            </w:pPr>
          </w:p>
        </w:tc>
      </w:tr>
      <w:tr w:rsidR="006A73BE" w:rsidRPr="00BA31D7" w:rsidTr="006A73BE">
        <w:tc>
          <w:tcPr>
            <w:tcW w:w="534" w:type="dxa"/>
          </w:tcPr>
          <w:p w:rsidR="006A73BE" w:rsidRPr="00BA31D7" w:rsidRDefault="004A70FF" w:rsidP="009369FE">
            <w:pPr>
              <w:jc w:val="center"/>
            </w:pPr>
            <w:r w:rsidRPr="00BA31D7">
              <w:t>2</w:t>
            </w:r>
          </w:p>
        </w:tc>
        <w:tc>
          <w:tcPr>
            <w:tcW w:w="2835" w:type="dxa"/>
          </w:tcPr>
          <w:p w:rsidR="006A73BE" w:rsidRPr="00BA31D7" w:rsidRDefault="004A70FF" w:rsidP="009369FE">
            <w:pPr>
              <w:jc w:val="center"/>
            </w:pPr>
            <w:r w:rsidRPr="00BA31D7">
              <w:rPr>
                <w:lang w:val="en-US"/>
              </w:rPr>
              <w:t>LADA</w:t>
            </w:r>
            <w:r w:rsidRPr="00BA31D7">
              <w:t xml:space="preserve"> 2105</w:t>
            </w:r>
            <w:r w:rsidRPr="00BA31D7">
              <w:rPr>
                <w:lang w:val="en-US"/>
              </w:rPr>
              <w:t>40 (</w:t>
            </w:r>
            <w:r w:rsidRPr="00BA31D7">
              <w:t xml:space="preserve">легковой)            год выпуска 2008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73BE" w:rsidRPr="00BA31D7" w:rsidRDefault="004A70FF" w:rsidP="009369FE">
            <w:pPr>
              <w:jc w:val="center"/>
              <w:rPr>
                <w:lang w:val="en-US"/>
              </w:rPr>
            </w:pPr>
            <w:r w:rsidRPr="00BA31D7">
              <w:rPr>
                <w:lang w:val="en-US"/>
              </w:rPr>
              <w:t>159200.00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6A73BE" w:rsidRPr="00BA31D7" w:rsidRDefault="007714A3" w:rsidP="009369FE">
            <w:pPr>
              <w:jc w:val="center"/>
            </w:pPr>
            <w:r w:rsidRPr="00BA31D7">
              <w:t>26.02.2008 г.</w:t>
            </w:r>
          </w:p>
        </w:tc>
        <w:tc>
          <w:tcPr>
            <w:tcW w:w="2602" w:type="dxa"/>
          </w:tcPr>
          <w:p w:rsidR="006A73BE" w:rsidRPr="00BA31D7" w:rsidRDefault="007714A3" w:rsidP="009369FE">
            <w:pPr>
              <w:jc w:val="center"/>
            </w:pPr>
            <w:r w:rsidRPr="00BA31D7">
              <w:t>ПТС 63 МР 100586</w:t>
            </w:r>
          </w:p>
        </w:tc>
        <w:tc>
          <w:tcPr>
            <w:tcW w:w="2602" w:type="dxa"/>
          </w:tcPr>
          <w:p w:rsidR="006A73BE" w:rsidRPr="00BA31D7" w:rsidRDefault="007714A3" w:rsidP="009369FE">
            <w:pPr>
              <w:jc w:val="center"/>
            </w:pPr>
            <w:r w:rsidRPr="00BA31D7">
              <w:t>Администрация Октябрьского МО</w:t>
            </w:r>
          </w:p>
        </w:tc>
        <w:tc>
          <w:tcPr>
            <w:tcW w:w="2603" w:type="dxa"/>
          </w:tcPr>
          <w:p w:rsidR="006A73BE" w:rsidRPr="00BA31D7" w:rsidRDefault="007714A3" w:rsidP="009369FE">
            <w:pPr>
              <w:jc w:val="center"/>
            </w:pPr>
            <w:r w:rsidRPr="00BA31D7">
              <w:t>Не зарегистрировано</w:t>
            </w:r>
          </w:p>
        </w:tc>
      </w:tr>
      <w:tr w:rsidR="006844DE" w:rsidRPr="00BA31D7" w:rsidTr="00853606">
        <w:tc>
          <w:tcPr>
            <w:tcW w:w="534" w:type="dxa"/>
          </w:tcPr>
          <w:p w:rsidR="006844DE" w:rsidRPr="00BA31D7" w:rsidRDefault="008C0618" w:rsidP="00853606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6844DE" w:rsidRPr="00BA31D7" w:rsidRDefault="006844DE" w:rsidP="00853606">
            <w:pPr>
              <w:jc w:val="center"/>
            </w:pPr>
            <w:r w:rsidRPr="00BA31D7">
              <w:rPr>
                <w:lang w:val="en-US"/>
              </w:rPr>
              <w:t>LADA</w:t>
            </w:r>
            <w:r>
              <w:t xml:space="preserve"> </w:t>
            </w:r>
            <w:r w:rsidR="008E5DBC">
              <w:rPr>
                <w:lang w:val="en-US"/>
              </w:rPr>
              <w:t>GRANTA</w:t>
            </w:r>
            <w:r w:rsidR="005F0F0B" w:rsidRPr="000D43F6">
              <w:t xml:space="preserve"> ВАЗ 11182</w:t>
            </w:r>
            <w:r w:rsidR="005F0F0B" w:rsidRPr="005F0F0B">
              <w:t xml:space="preserve"> </w:t>
            </w:r>
            <w:r w:rsidRPr="005F0F0B">
              <w:t>(</w:t>
            </w:r>
            <w:r w:rsidRPr="00BA31D7">
              <w:t>легко</w:t>
            </w:r>
            <w:r w:rsidR="005F0F0B">
              <w:t>вой)            год выпуска 2024</w:t>
            </w:r>
            <w:r w:rsidRPr="00BA31D7"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844DE" w:rsidRPr="005F0F0B" w:rsidRDefault="005F0F0B" w:rsidP="00853606">
            <w:pPr>
              <w:jc w:val="center"/>
            </w:pPr>
            <w:r>
              <w:rPr>
                <w:lang w:val="en-US"/>
              </w:rPr>
              <w:t>1</w:t>
            </w:r>
            <w:r>
              <w:t>058633.33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6844DE" w:rsidRPr="00BA31D7" w:rsidRDefault="00F74439" w:rsidP="00853606">
            <w:pPr>
              <w:jc w:val="center"/>
            </w:pPr>
            <w:r>
              <w:t>25.12.2024</w:t>
            </w:r>
            <w:r w:rsidR="006844DE" w:rsidRPr="00BA31D7">
              <w:t xml:space="preserve"> г.</w:t>
            </w:r>
          </w:p>
        </w:tc>
        <w:tc>
          <w:tcPr>
            <w:tcW w:w="2602" w:type="dxa"/>
          </w:tcPr>
          <w:p w:rsidR="006844DE" w:rsidRPr="00BA31D7" w:rsidRDefault="006844DE" w:rsidP="00853606">
            <w:pPr>
              <w:jc w:val="center"/>
            </w:pPr>
            <w:r w:rsidRPr="00BA31D7">
              <w:t xml:space="preserve">ПТС </w:t>
            </w:r>
            <w:r w:rsidR="00456CAC">
              <w:t>164301100372409</w:t>
            </w:r>
          </w:p>
        </w:tc>
        <w:tc>
          <w:tcPr>
            <w:tcW w:w="2602" w:type="dxa"/>
          </w:tcPr>
          <w:p w:rsidR="006844DE" w:rsidRPr="00BA31D7" w:rsidRDefault="006844DE" w:rsidP="00853606">
            <w:pPr>
              <w:jc w:val="center"/>
            </w:pPr>
            <w:r w:rsidRPr="00BA31D7">
              <w:t>Администрация Октябрьского МО</w:t>
            </w:r>
          </w:p>
        </w:tc>
        <w:tc>
          <w:tcPr>
            <w:tcW w:w="2603" w:type="dxa"/>
          </w:tcPr>
          <w:p w:rsidR="006844DE" w:rsidRPr="00BA31D7" w:rsidRDefault="006844DE" w:rsidP="00853606">
            <w:pPr>
              <w:jc w:val="center"/>
            </w:pPr>
            <w:r w:rsidRPr="00BA31D7">
              <w:t>Не зарегистрировано</w:t>
            </w:r>
          </w:p>
        </w:tc>
      </w:tr>
    </w:tbl>
    <w:p w:rsidR="006844DE" w:rsidRPr="00BA31D7" w:rsidRDefault="006844DE" w:rsidP="006844DE">
      <w:pPr>
        <w:jc w:val="center"/>
      </w:pPr>
    </w:p>
    <w:p w:rsidR="009369FE" w:rsidRPr="00BA31D7" w:rsidRDefault="009369FE" w:rsidP="009369FE">
      <w:pPr>
        <w:jc w:val="center"/>
      </w:pPr>
    </w:p>
    <w:p w:rsidR="00F36B3B" w:rsidRDefault="00CD4EB2" w:rsidP="009369FE">
      <w:pPr>
        <w:jc w:val="center"/>
        <w:rPr>
          <w:b/>
          <w:sz w:val="28"/>
          <w:szCs w:val="28"/>
        </w:rPr>
      </w:pPr>
      <w:proofErr w:type="gramStart"/>
      <w:r w:rsidRPr="00CD4EB2">
        <w:rPr>
          <w:b/>
          <w:sz w:val="28"/>
          <w:szCs w:val="28"/>
        </w:rPr>
        <w:t>3.Сведения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</w:t>
      </w:r>
      <w:proofErr w:type="gramEnd"/>
    </w:p>
    <w:p w:rsidR="009C57DF" w:rsidRDefault="009C57DF" w:rsidP="009369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9"/>
        <w:gridCol w:w="2717"/>
        <w:gridCol w:w="2472"/>
        <w:gridCol w:w="1699"/>
        <w:gridCol w:w="1439"/>
        <w:gridCol w:w="1695"/>
        <w:gridCol w:w="1724"/>
        <w:gridCol w:w="1937"/>
        <w:gridCol w:w="1471"/>
      </w:tblGrid>
      <w:tr w:rsidR="009470E0" w:rsidTr="009470E0">
        <w:tc>
          <w:tcPr>
            <w:tcW w:w="459" w:type="dxa"/>
          </w:tcPr>
          <w:p w:rsidR="009C57DF" w:rsidRPr="009470E0" w:rsidRDefault="009C57DF" w:rsidP="009369FE">
            <w:pPr>
              <w:jc w:val="center"/>
            </w:pPr>
            <w:r w:rsidRPr="009470E0">
              <w:t>№</w:t>
            </w:r>
          </w:p>
        </w:tc>
        <w:tc>
          <w:tcPr>
            <w:tcW w:w="2717" w:type="dxa"/>
          </w:tcPr>
          <w:p w:rsidR="009C57DF" w:rsidRPr="009C57DF" w:rsidRDefault="009C57DF" w:rsidP="009369FE">
            <w:pPr>
              <w:jc w:val="center"/>
              <w:rPr>
                <w:b/>
              </w:rPr>
            </w:pPr>
            <w:r>
              <w:t>Н</w:t>
            </w:r>
            <w:r w:rsidRPr="009C57DF">
              <w:t>аименование и организационно-п</w:t>
            </w:r>
            <w:r>
              <w:t>равовая форма юридического лица</w:t>
            </w:r>
            <w:r w:rsidRPr="009C57DF">
              <w:br/>
            </w:r>
          </w:p>
        </w:tc>
        <w:tc>
          <w:tcPr>
            <w:tcW w:w="2472" w:type="dxa"/>
          </w:tcPr>
          <w:p w:rsidR="009C57DF" w:rsidRPr="00B7348C" w:rsidRDefault="00B7348C" w:rsidP="00936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348C">
              <w:rPr>
                <w:sz w:val="24"/>
                <w:szCs w:val="24"/>
              </w:rPr>
              <w:t>дрес</w:t>
            </w:r>
          </w:p>
        </w:tc>
        <w:tc>
          <w:tcPr>
            <w:tcW w:w="1699" w:type="dxa"/>
          </w:tcPr>
          <w:p w:rsidR="009C57DF" w:rsidRPr="00B7348C" w:rsidRDefault="00B7348C" w:rsidP="009369FE">
            <w:pPr>
              <w:jc w:val="center"/>
            </w:pPr>
            <w:r w:rsidRPr="00B7348C">
              <w:t>Дата государственной регистрации</w:t>
            </w:r>
          </w:p>
        </w:tc>
        <w:tc>
          <w:tcPr>
            <w:tcW w:w="1439" w:type="dxa"/>
          </w:tcPr>
          <w:p w:rsidR="009C57DF" w:rsidRPr="007216CE" w:rsidRDefault="007216CE" w:rsidP="009369FE">
            <w:pPr>
              <w:jc w:val="center"/>
              <w:rPr>
                <w:b/>
              </w:rPr>
            </w:pPr>
            <w:r>
              <w:t>Основание</w:t>
            </w:r>
            <w:r w:rsidRPr="007216CE">
              <w:t xml:space="preserve"> создания юридического лица</w:t>
            </w:r>
          </w:p>
        </w:tc>
        <w:tc>
          <w:tcPr>
            <w:tcW w:w="1695" w:type="dxa"/>
          </w:tcPr>
          <w:p w:rsidR="009C57DF" w:rsidRPr="00601AF5" w:rsidRDefault="00601AF5" w:rsidP="009369FE">
            <w:pPr>
              <w:jc w:val="center"/>
              <w:rPr>
                <w:b/>
              </w:rPr>
            </w:pPr>
            <w:r>
              <w:t>Р</w:t>
            </w:r>
            <w:r w:rsidRPr="00601AF5">
              <w:t>азмер уставного фонда</w:t>
            </w:r>
          </w:p>
        </w:tc>
        <w:tc>
          <w:tcPr>
            <w:tcW w:w="1724" w:type="dxa"/>
          </w:tcPr>
          <w:p w:rsidR="009C57DF" w:rsidRPr="00855122" w:rsidRDefault="00855122" w:rsidP="009369FE">
            <w:pPr>
              <w:jc w:val="center"/>
              <w:rPr>
                <w:b/>
              </w:rPr>
            </w:pPr>
            <w:r>
              <w:t>Р</w:t>
            </w:r>
            <w:r w:rsidRPr="00855122">
              <w:t>азмер доли, принадлежащей муниципальному образованию</w:t>
            </w:r>
          </w:p>
        </w:tc>
        <w:tc>
          <w:tcPr>
            <w:tcW w:w="1937" w:type="dxa"/>
          </w:tcPr>
          <w:p w:rsidR="009C57DF" w:rsidRPr="00611D1C" w:rsidRDefault="00611D1C" w:rsidP="00373E9F">
            <w:pPr>
              <w:jc w:val="center"/>
              <w:rPr>
                <w:b/>
              </w:rPr>
            </w:pPr>
            <w:r>
              <w:t>Балансовая и остаточная стоимость</w:t>
            </w:r>
            <w:r w:rsidRPr="00611D1C">
              <w:t xml:space="preserve"> основных средств</w:t>
            </w:r>
          </w:p>
        </w:tc>
        <w:tc>
          <w:tcPr>
            <w:tcW w:w="1471" w:type="dxa"/>
          </w:tcPr>
          <w:p w:rsidR="009C57DF" w:rsidRPr="009470E0" w:rsidRDefault="009470E0" w:rsidP="009369FE">
            <w:pPr>
              <w:jc w:val="center"/>
              <w:rPr>
                <w:b/>
              </w:rPr>
            </w:pPr>
            <w:r>
              <w:t>Ч</w:t>
            </w:r>
            <w:r w:rsidRPr="009470E0">
              <w:t>исленность работников</w:t>
            </w:r>
          </w:p>
        </w:tc>
      </w:tr>
      <w:tr w:rsidR="009470E0" w:rsidTr="009470E0">
        <w:tc>
          <w:tcPr>
            <w:tcW w:w="459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70E0" w:rsidTr="009470E0">
        <w:tc>
          <w:tcPr>
            <w:tcW w:w="459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9C57DF" w:rsidRDefault="009C57DF" w:rsidP="009369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57DF" w:rsidRPr="00CD4EB2" w:rsidRDefault="009C57DF" w:rsidP="009369FE">
      <w:pPr>
        <w:jc w:val="center"/>
        <w:rPr>
          <w:b/>
          <w:sz w:val="28"/>
          <w:szCs w:val="28"/>
        </w:rPr>
      </w:pPr>
    </w:p>
    <w:p w:rsidR="00F36B3B" w:rsidRPr="00CD4EB2" w:rsidRDefault="00F36B3B" w:rsidP="00F36B3B">
      <w:pPr>
        <w:rPr>
          <w:b/>
          <w:sz w:val="28"/>
          <w:szCs w:val="28"/>
        </w:rPr>
      </w:pPr>
    </w:p>
    <w:p w:rsidR="00F36B3B" w:rsidRPr="00BA31D7" w:rsidRDefault="00F36B3B" w:rsidP="00F36B3B">
      <w:pPr>
        <w:rPr>
          <w:b/>
          <w:sz w:val="28"/>
          <w:szCs w:val="28"/>
        </w:rPr>
      </w:pPr>
      <w:r w:rsidRPr="00BA31D7">
        <w:rPr>
          <w:b/>
          <w:sz w:val="28"/>
          <w:szCs w:val="28"/>
        </w:rPr>
        <w:t xml:space="preserve">Глава </w:t>
      </w:r>
      <w:r w:rsidR="005D38BA">
        <w:rPr>
          <w:b/>
          <w:sz w:val="28"/>
          <w:szCs w:val="28"/>
        </w:rPr>
        <w:t xml:space="preserve">администрации </w:t>
      </w:r>
    </w:p>
    <w:p w:rsidR="00F36B3B" w:rsidRPr="00BA31D7" w:rsidRDefault="005D38BA" w:rsidP="00F36B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="00F36B3B" w:rsidRPr="00BA31D7">
        <w:rPr>
          <w:b/>
          <w:sz w:val="28"/>
          <w:szCs w:val="28"/>
        </w:rPr>
        <w:t>муниципального образования                                      Е.В.Тишина</w:t>
      </w:r>
    </w:p>
    <w:p w:rsidR="00DB477A" w:rsidRPr="00BA31D7" w:rsidRDefault="00DB477A"/>
    <w:sectPr w:rsidR="00DB477A" w:rsidRPr="00BA31D7" w:rsidSect="002C3C26"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36B3B"/>
    <w:rsid w:val="00013943"/>
    <w:rsid w:val="000C7107"/>
    <w:rsid w:val="001630FD"/>
    <w:rsid w:val="001C57F2"/>
    <w:rsid w:val="00293317"/>
    <w:rsid w:val="002C0506"/>
    <w:rsid w:val="002C3C26"/>
    <w:rsid w:val="00373E9F"/>
    <w:rsid w:val="0038758B"/>
    <w:rsid w:val="00387FAE"/>
    <w:rsid w:val="00396778"/>
    <w:rsid w:val="003D0813"/>
    <w:rsid w:val="003F0013"/>
    <w:rsid w:val="00447977"/>
    <w:rsid w:val="00456CAC"/>
    <w:rsid w:val="004A70FF"/>
    <w:rsid w:val="004B5ABC"/>
    <w:rsid w:val="0053246C"/>
    <w:rsid w:val="005C37E3"/>
    <w:rsid w:val="005D38BA"/>
    <w:rsid w:val="005F0F0B"/>
    <w:rsid w:val="00601AF5"/>
    <w:rsid w:val="00611D1C"/>
    <w:rsid w:val="00626593"/>
    <w:rsid w:val="006844DE"/>
    <w:rsid w:val="006A73BE"/>
    <w:rsid w:val="00703E9C"/>
    <w:rsid w:val="007216CE"/>
    <w:rsid w:val="00751F5D"/>
    <w:rsid w:val="00752CFC"/>
    <w:rsid w:val="007714A3"/>
    <w:rsid w:val="007D62FC"/>
    <w:rsid w:val="007F3702"/>
    <w:rsid w:val="00804CB7"/>
    <w:rsid w:val="00853606"/>
    <w:rsid w:val="00855122"/>
    <w:rsid w:val="00896BED"/>
    <w:rsid w:val="008A36C4"/>
    <w:rsid w:val="008C0618"/>
    <w:rsid w:val="008E5DBC"/>
    <w:rsid w:val="00900D56"/>
    <w:rsid w:val="00925E04"/>
    <w:rsid w:val="00932ECD"/>
    <w:rsid w:val="009369FE"/>
    <w:rsid w:val="009470E0"/>
    <w:rsid w:val="00970F22"/>
    <w:rsid w:val="009B0840"/>
    <w:rsid w:val="009C34D6"/>
    <w:rsid w:val="009C57DF"/>
    <w:rsid w:val="00A14CB9"/>
    <w:rsid w:val="00A56A0E"/>
    <w:rsid w:val="00A70EC0"/>
    <w:rsid w:val="00AF1C6C"/>
    <w:rsid w:val="00B205EF"/>
    <w:rsid w:val="00B7348C"/>
    <w:rsid w:val="00B74D79"/>
    <w:rsid w:val="00B775FE"/>
    <w:rsid w:val="00BA31D7"/>
    <w:rsid w:val="00BC2BBA"/>
    <w:rsid w:val="00BC5112"/>
    <w:rsid w:val="00BD338C"/>
    <w:rsid w:val="00CB3BD5"/>
    <w:rsid w:val="00CD4EB2"/>
    <w:rsid w:val="00CF5575"/>
    <w:rsid w:val="00D31AFD"/>
    <w:rsid w:val="00D80BFC"/>
    <w:rsid w:val="00DB477A"/>
    <w:rsid w:val="00E1795B"/>
    <w:rsid w:val="00EA2136"/>
    <w:rsid w:val="00EB5592"/>
    <w:rsid w:val="00F36B3B"/>
    <w:rsid w:val="00F74439"/>
    <w:rsid w:val="00F91B61"/>
    <w:rsid w:val="00F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6B3B"/>
    <w:pPr>
      <w:keepNext/>
      <w:tabs>
        <w:tab w:val="left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B3B"/>
    <w:rPr>
      <w:rFonts w:ascii="Times New Roman" w:eastAsia="SimSun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59"/>
    <w:rsid w:val="00D80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2024-04-25T12:10:00Z</cp:lastPrinted>
  <dcterms:created xsi:type="dcterms:W3CDTF">2024-04-22T12:57:00Z</dcterms:created>
  <dcterms:modified xsi:type="dcterms:W3CDTF">2025-07-17T05:46:00Z</dcterms:modified>
</cp:coreProperties>
</file>