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93B" w:rsidRPr="008A0BEA" w:rsidRDefault="0082493B" w:rsidP="008943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E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2493B" w:rsidRPr="008A0BEA" w:rsidRDefault="0082493B" w:rsidP="008943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BEA"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                                                                                     ЛЫСОГОРСКОГО МУНИЦИПАЛЬНОГО РАЙОНА                                                                                                 САРАТОВСКОЙ ОБЛАСТИ</w:t>
      </w:r>
    </w:p>
    <w:p w:rsidR="0082493B" w:rsidRPr="008A0BEA" w:rsidRDefault="008943F1" w:rsidP="008A0BE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A0BE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82493B" w:rsidRPr="008A0BEA" w:rsidRDefault="0082493B" w:rsidP="0082493B">
      <w:pPr>
        <w:jc w:val="center"/>
        <w:rPr>
          <w:b/>
          <w:sz w:val="28"/>
          <w:szCs w:val="28"/>
        </w:rPr>
      </w:pPr>
    </w:p>
    <w:p w:rsidR="008A0BEA" w:rsidRDefault="008A0BEA" w:rsidP="008249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93B" w:rsidRPr="008A0BEA" w:rsidRDefault="0082493B" w:rsidP="00824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0BE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0B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A0BEA" w:rsidRPr="008A0BEA" w:rsidRDefault="008A0BEA" w:rsidP="008A0BEA">
      <w:pPr>
        <w:rPr>
          <w:rFonts w:ascii="Times New Roman" w:hAnsi="Times New Roman" w:cs="Times New Roman"/>
          <w:b/>
          <w:sz w:val="28"/>
          <w:szCs w:val="28"/>
        </w:rPr>
      </w:pPr>
    </w:p>
    <w:p w:rsidR="008A0BEA" w:rsidRPr="008A0BEA" w:rsidRDefault="008A0BEA" w:rsidP="008A0BEA">
      <w:pPr>
        <w:rPr>
          <w:rFonts w:ascii="Times New Roman" w:hAnsi="Times New Roman" w:cs="Times New Roman"/>
          <w:b/>
          <w:sz w:val="28"/>
          <w:szCs w:val="28"/>
        </w:rPr>
      </w:pPr>
      <w:r w:rsidRPr="008A0BEA">
        <w:rPr>
          <w:rFonts w:ascii="Times New Roman" w:hAnsi="Times New Roman" w:cs="Times New Roman"/>
          <w:b/>
          <w:sz w:val="28"/>
          <w:szCs w:val="28"/>
        </w:rPr>
        <w:t xml:space="preserve">22 апреля 2021 г. </w:t>
      </w:r>
      <w:r w:rsidR="00BD208B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8A0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08B">
        <w:rPr>
          <w:rFonts w:ascii="Times New Roman" w:hAnsi="Times New Roman" w:cs="Times New Roman"/>
          <w:b/>
          <w:sz w:val="28"/>
          <w:szCs w:val="28"/>
        </w:rPr>
        <w:t>№ 12</w:t>
      </w:r>
      <w:r w:rsidRPr="008A0BE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0BEA">
        <w:rPr>
          <w:rFonts w:ascii="Times New Roman" w:hAnsi="Times New Roman" w:cs="Times New Roman"/>
          <w:b/>
          <w:sz w:val="28"/>
          <w:szCs w:val="28"/>
        </w:rPr>
        <w:t xml:space="preserve"> п. Октябрьский</w:t>
      </w:r>
    </w:p>
    <w:p w:rsidR="0082493B" w:rsidRPr="008A0BEA" w:rsidRDefault="0082493B" w:rsidP="0082493B">
      <w:pPr>
        <w:jc w:val="center"/>
        <w:rPr>
          <w:b/>
          <w:sz w:val="28"/>
          <w:szCs w:val="28"/>
        </w:rPr>
      </w:pPr>
      <w:r w:rsidRPr="008A0BEA">
        <w:rPr>
          <w:b/>
          <w:sz w:val="28"/>
          <w:szCs w:val="28"/>
        </w:rPr>
        <w:t xml:space="preserve"> </w:t>
      </w:r>
    </w:p>
    <w:p w:rsidR="00B23997" w:rsidRPr="00B23997" w:rsidRDefault="008A0BEA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276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отмене постановления </w:t>
      </w:r>
      <w:r w:rsidR="00B23997" w:rsidRPr="008A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76083" w:rsidRPr="00276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20 от 22.12.2014 года</w:t>
      </w:r>
      <w:r w:rsidR="00276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76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B23997" w:rsidRPr="008A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 доброволь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ной пожарной охране Октябрьского</w:t>
      </w:r>
      <w:r w:rsidR="00B23997" w:rsidRPr="008A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Лысогорского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Саратовской области».</w:t>
      </w:r>
    </w:p>
    <w:p w:rsidR="008A0BEA" w:rsidRDefault="008A0BEA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B23997" w:rsidRPr="00B23997" w:rsidRDefault="008A0BEA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3997" w:rsidRPr="00B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 № 131-Ф3 «Об общих принципах организации местного самоуправления в Российской Федерации», Федерального закона от 6 мая 2011 г. № 100-ФЗ «О добровольной пожарной охране», в целях обеспечения пожарной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 территории Октябрьского</w:t>
      </w:r>
      <w:r w:rsidR="00B23997" w:rsidRPr="00B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</w:t>
      </w:r>
      <w:r w:rsidR="001B6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ния, администрация Октябрьского </w:t>
      </w:r>
      <w:r w:rsidR="00B23997" w:rsidRPr="00B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</w:t>
      </w:r>
    </w:p>
    <w:p w:rsidR="00EE590C" w:rsidRDefault="00EE590C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997" w:rsidRPr="00B23997" w:rsidRDefault="00EE590C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B23997" w:rsidRPr="008A0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64621" w:rsidRDefault="00B64621" w:rsidP="00B23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 № 20 от 22.12.2014 года «Об утверждении Положения о добровольной пожарной охране</w:t>
      </w:r>
      <w:r w:rsidR="00C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Октябрьского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2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 силу.</w:t>
      </w:r>
    </w:p>
    <w:p w:rsidR="00B23997" w:rsidRDefault="00B23997" w:rsidP="00B2399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2" w:lineRule="atLeast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обнародованию.</w:t>
      </w:r>
    </w:p>
    <w:p w:rsidR="00EE590C" w:rsidRDefault="00B23997" w:rsidP="00B23997">
      <w:pPr>
        <w:numPr>
          <w:ilvl w:val="0"/>
          <w:numId w:val="1"/>
        </w:numPr>
        <w:shd w:val="clear" w:color="auto" w:fill="FFFFFF"/>
        <w:spacing w:before="100" w:beforeAutospacing="1" w:after="136" w:afterAutospacing="1" w:line="240" w:lineRule="auto"/>
        <w:ind w:left="7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9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EE5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                                                                                                                            </w:t>
      </w:r>
    </w:p>
    <w:p w:rsidR="00403BF9" w:rsidRDefault="00403BF9" w:rsidP="00B2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997" w:rsidRPr="00B23997" w:rsidRDefault="003F6D20" w:rsidP="00B23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7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                       Е.В. Тишина</w:t>
      </w:r>
    </w:p>
    <w:p w:rsidR="003F6D20" w:rsidRDefault="003F6D20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20" w:rsidRDefault="003F6D20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20" w:rsidRDefault="003F6D20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20" w:rsidRDefault="003F6D20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D20" w:rsidRDefault="003F6D20" w:rsidP="00B23997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6D20" w:rsidSect="009B706A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1491"/>
    <w:multiLevelType w:val="multilevel"/>
    <w:tmpl w:val="53C625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06BA2"/>
    <w:multiLevelType w:val="multilevel"/>
    <w:tmpl w:val="DF520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B2DE0"/>
    <w:multiLevelType w:val="multilevel"/>
    <w:tmpl w:val="6BA865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97EAE"/>
    <w:multiLevelType w:val="multilevel"/>
    <w:tmpl w:val="4B1E4A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B2603A"/>
    <w:multiLevelType w:val="multilevel"/>
    <w:tmpl w:val="AC3C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11B58"/>
    <w:multiLevelType w:val="multilevel"/>
    <w:tmpl w:val="6B5872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16FF6"/>
    <w:multiLevelType w:val="multilevel"/>
    <w:tmpl w:val="ECF6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87E91"/>
    <w:multiLevelType w:val="multilevel"/>
    <w:tmpl w:val="C2DCF1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3237F3"/>
    <w:multiLevelType w:val="multilevel"/>
    <w:tmpl w:val="60A656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376D19"/>
    <w:multiLevelType w:val="multilevel"/>
    <w:tmpl w:val="46241E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D5FA4"/>
    <w:multiLevelType w:val="multilevel"/>
    <w:tmpl w:val="9FB45152"/>
    <w:lvl w:ilvl="0">
      <w:start w:val="10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6C9F606D"/>
    <w:multiLevelType w:val="multilevel"/>
    <w:tmpl w:val="A43C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4A4411"/>
    <w:multiLevelType w:val="multilevel"/>
    <w:tmpl w:val="E57C5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23997"/>
    <w:rsid w:val="000054AB"/>
    <w:rsid w:val="000E0B30"/>
    <w:rsid w:val="0013072D"/>
    <w:rsid w:val="001B6B5F"/>
    <w:rsid w:val="002548BC"/>
    <w:rsid w:val="00276083"/>
    <w:rsid w:val="003078ED"/>
    <w:rsid w:val="00334364"/>
    <w:rsid w:val="00387FAE"/>
    <w:rsid w:val="003B47BD"/>
    <w:rsid w:val="003C7E8B"/>
    <w:rsid w:val="003F6D20"/>
    <w:rsid w:val="00403BF9"/>
    <w:rsid w:val="00426E1D"/>
    <w:rsid w:val="004A5B7F"/>
    <w:rsid w:val="00546A9C"/>
    <w:rsid w:val="00571307"/>
    <w:rsid w:val="005E4A6B"/>
    <w:rsid w:val="0066720E"/>
    <w:rsid w:val="00686422"/>
    <w:rsid w:val="006C1E9A"/>
    <w:rsid w:val="007123B8"/>
    <w:rsid w:val="00752CFC"/>
    <w:rsid w:val="007902B8"/>
    <w:rsid w:val="007A2C3B"/>
    <w:rsid w:val="0082493B"/>
    <w:rsid w:val="008943F1"/>
    <w:rsid w:val="008A0BEA"/>
    <w:rsid w:val="008F3FE1"/>
    <w:rsid w:val="00921019"/>
    <w:rsid w:val="009B706A"/>
    <w:rsid w:val="00B23997"/>
    <w:rsid w:val="00B61886"/>
    <w:rsid w:val="00B64621"/>
    <w:rsid w:val="00BD208B"/>
    <w:rsid w:val="00C26E27"/>
    <w:rsid w:val="00C75ED5"/>
    <w:rsid w:val="00D55030"/>
    <w:rsid w:val="00D64C13"/>
    <w:rsid w:val="00DB477A"/>
    <w:rsid w:val="00EE590C"/>
    <w:rsid w:val="00FE0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A"/>
  </w:style>
  <w:style w:type="paragraph" w:styleId="1">
    <w:name w:val="heading 1"/>
    <w:basedOn w:val="a"/>
    <w:link w:val="10"/>
    <w:uiPriority w:val="9"/>
    <w:qFormat/>
    <w:rsid w:val="00B23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23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3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2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997"/>
    <w:rPr>
      <w:b/>
      <w:bCs/>
    </w:rPr>
  </w:style>
  <w:style w:type="character" w:styleId="a5">
    <w:name w:val="Emphasis"/>
    <w:basedOn w:val="a0"/>
    <w:uiPriority w:val="20"/>
    <w:qFormat/>
    <w:rsid w:val="00B23997"/>
    <w:rPr>
      <w:i/>
      <w:iCs/>
    </w:rPr>
  </w:style>
  <w:style w:type="character" w:styleId="a6">
    <w:name w:val="Hyperlink"/>
    <w:basedOn w:val="a0"/>
    <w:uiPriority w:val="99"/>
    <w:semiHidden/>
    <w:unhideWhenUsed/>
    <w:rsid w:val="00B23997"/>
    <w:rPr>
      <w:color w:val="0000FF"/>
      <w:u w:val="single"/>
    </w:rPr>
  </w:style>
  <w:style w:type="character" w:customStyle="1" w:styleId="separator">
    <w:name w:val="separator"/>
    <w:basedOn w:val="a0"/>
    <w:rsid w:val="00B23997"/>
  </w:style>
  <w:style w:type="paragraph" w:styleId="a7">
    <w:name w:val="No Spacing"/>
    <w:uiPriority w:val="1"/>
    <w:qFormat/>
    <w:rsid w:val="008943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8709">
                      <w:marLeft w:val="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0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4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35447">
                      <w:marLeft w:val="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21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634215">
          <w:marLeft w:val="0"/>
          <w:marRight w:val="0"/>
          <w:marTop w:val="0"/>
          <w:marBottom w:val="0"/>
          <w:divBdr>
            <w:top w:val="single" w:sz="6" w:space="17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234</Words>
  <Characters>1335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38</cp:revision>
  <dcterms:created xsi:type="dcterms:W3CDTF">2021-04-22T05:04:00Z</dcterms:created>
  <dcterms:modified xsi:type="dcterms:W3CDTF">2021-04-23T12:13:00Z</dcterms:modified>
</cp:coreProperties>
</file>